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30" w:rsidRPr="001A2BAB" w:rsidRDefault="00246F30" w:rsidP="001A2BAB">
      <w:pPr>
        <w:tabs>
          <w:tab w:val="left" w:pos="360"/>
        </w:tabs>
        <w:spacing w:after="0" w:line="240" w:lineRule="auto"/>
        <w:ind w:right="-284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6F30">
        <w:rPr>
          <w:rFonts w:ascii="Times New Roman" w:hAnsi="Times New Roman"/>
          <w:b/>
          <w:color w:val="FF0000"/>
          <w:sz w:val="36"/>
          <w:szCs w:val="36"/>
        </w:rPr>
        <w:t>ВНИМАНИЕ!</w:t>
      </w:r>
      <w:r w:rsidR="001A2BAB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1A2BAB" w:rsidRPr="001A2BAB">
        <w:rPr>
          <w:rFonts w:ascii="Times New Roman" w:hAnsi="Times New Roman"/>
          <w:b/>
          <w:color w:val="000000" w:themeColor="text1"/>
          <w:sz w:val="36"/>
          <w:szCs w:val="36"/>
        </w:rPr>
        <w:t>ЧИТАЙТЕ до конца!</w:t>
      </w:r>
      <w:r w:rsidR="001A2BAB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НА телефон не оплачивать!</w:t>
      </w:r>
    </w:p>
    <w:p w:rsidR="001E22C8" w:rsidRDefault="006D29AC" w:rsidP="00A319F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6D29AC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О</w:t>
      </w:r>
      <w:r w:rsidR="00082467" w:rsidRPr="006D29AC">
        <w:rPr>
          <w:rFonts w:ascii="Times New Roman" w:hAnsi="Times New Roman"/>
          <w:b/>
          <w:color w:val="FF0000"/>
          <w:sz w:val="44"/>
          <w:szCs w:val="44"/>
          <w:u w:val="single"/>
          <w:shd w:val="clear" w:color="auto" w:fill="FFFFFF"/>
        </w:rPr>
        <w:t>плату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за </w:t>
      </w:r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участие в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конкурс</w:t>
      </w:r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е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«</w:t>
      </w:r>
      <w:r w:rsidR="00900F84">
        <w:rPr>
          <w:rFonts w:ascii="Times New Roman" w:hAnsi="Times New Roman"/>
          <w:b/>
          <w:color w:val="FF0000"/>
          <w:sz w:val="36"/>
          <w:szCs w:val="36"/>
        </w:rPr>
        <w:t>Дружба всего дороже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»</w:t>
      </w:r>
      <w:r w:rsidR="00225375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произвести только </w:t>
      </w:r>
    </w:p>
    <w:p w:rsidR="00082467" w:rsidRPr="00082467" w:rsidRDefault="00900F84" w:rsidP="001E22C8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до</w:t>
      </w:r>
      <w:r w:rsidR="00082467"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077ED0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2</w:t>
      </w:r>
      <w:r w:rsidR="001A2BAB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5</w:t>
      </w:r>
      <w:r w:rsidR="00144D8F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B176A3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ма</w:t>
      </w:r>
      <w:r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я</w:t>
      </w:r>
      <w:r w:rsidR="00082467"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202</w:t>
      </w:r>
      <w:r w:rsidR="00C402E4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2</w:t>
      </w:r>
      <w:r w:rsidR="00082467"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года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(включительно)</w:t>
      </w:r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и выслать на </w:t>
      </w:r>
      <w:proofErr w:type="spellStart"/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эл.адрес</w:t>
      </w:r>
      <w:proofErr w:type="spellEnd"/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: </w:t>
      </w:r>
      <w:hyperlink r:id="rId6" w:history="1">
        <w:r w:rsidR="00077ED0" w:rsidRPr="00077ED0">
          <w:rPr>
            <w:rStyle w:val="a3"/>
            <w:rFonts w:ascii="Times New Roman" w:hAnsi="Times New Roman"/>
            <w:b/>
            <w:color w:val="000000"/>
            <w:sz w:val="32"/>
            <w:szCs w:val="32"/>
            <w:shd w:val="clear" w:color="auto" w:fill="FFFFFF"/>
          </w:rPr>
          <w:t>zvyozdochkanasha@mail.ru</w:t>
        </w:r>
      </w:hyperlink>
      <w:r w:rsidR="00077ED0" w:rsidRPr="00077ED0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077ED0" w:rsidRPr="00077ED0">
        <w:rPr>
          <w:rStyle w:val="a3"/>
          <w:rFonts w:ascii="Times New Roman" w:hAnsi="Times New Roman"/>
          <w:b/>
          <w:color w:val="FF0000"/>
          <w:sz w:val="32"/>
          <w:szCs w:val="32"/>
          <w:u w:val="none"/>
          <w:shd w:val="clear" w:color="auto" w:fill="FFFFFF"/>
        </w:rPr>
        <w:t>в виде чека или скана</w:t>
      </w:r>
      <w:r w:rsidR="00077ED0" w:rsidRPr="00077ED0">
        <w:rPr>
          <w:rStyle w:val="a3"/>
          <w:rFonts w:ascii="Times New Roman" w:hAnsi="Times New Roman"/>
          <w:color w:val="FF0000"/>
          <w:sz w:val="28"/>
          <w:szCs w:val="28"/>
          <w:u w:val="none"/>
          <w:shd w:val="clear" w:color="auto" w:fill="FFFFFF"/>
        </w:rPr>
        <w:t xml:space="preserve"> </w:t>
      </w:r>
      <w:r w:rsidR="00077ED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ВМЕСТЕ с конкурсной работой (работами).</w:t>
      </w:r>
    </w:p>
    <w:p w:rsidR="00246F30" w:rsidRPr="00322914" w:rsidRDefault="00246F30" w:rsidP="00246F30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02E4" w:rsidRDefault="00C402E4" w:rsidP="00C402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 w:rsidR="00077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участия в конкурсе «</w:t>
      </w:r>
      <w:r w:rsidR="00900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Дружба всего дороже»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773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100 рублей</w:t>
      </w:r>
      <w:r w:rsidR="00811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 человека</w:t>
      </w:r>
      <w:r w:rsidRPr="008773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106C" w:rsidRPr="008773D8" w:rsidRDefault="0081106C" w:rsidP="00C402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Дополнительно оплачивать наградной не придётся. Это единственная оплата, фактически за наградной.</w:t>
      </w:r>
    </w:p>
    <w:p w:rsidR="00C402E4" w:rsidRDefault="00C402E4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02E4" w:rsidRDefault="00C402E4" w:rsidP="00077ED0">
      <w:pPr>
        <w:tabs>
          <w:tab w:val="left" w:pos="360"/>
        </w:tabs>
        <w:spacing w:after="0" w:line="240" w:lineRule="auto"/>
        <w:ind w:right="141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BC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Центрам помощи детям, оставшимся без попечения </w:t>
      </w:r>
      <w:r w:rsidRPr="0022537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родителей за </w:t>
      </w:r>
      <w:r w:rsidR="00077E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 ребёнка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оплачивать – </w:t>
      </w:r>
      <w:r w:rsidRPr="00463B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50 р.</w:t>
      </w:r>
    </w:p>
    <w:p w:rsidR="00C402E4" w:rsidRDefault="00C402E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BB4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7ED0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077ED0" w:rsidRPr="00077ED0">
        <w:rPr>
          <w:rFonts w:ascii="Times New Roman" w:hAnsi="Times New Roman"/>
          <w:b/>
          <w:color w:val="000000"/>
          <w:sz w:val="28"/>
          <w:szCs w:val="28"/>
        </w:rPr>
        <w:t>оплаты участника</w:t>
      </w:r>
      <w:r w:rsidR="00077ED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A2B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3D8" w:rsidRPr="008773D8">
        <w:rPr>
          <w:rFonts w:ascii="Times New Roman" w:hAnsi="Times New Roman"/>
          <w:b/>
          <w:color w:val="000000"/>
          <w:sz w:val="28"/>
          <w:szCs w:val="28"/>
        </w:rPr>
        <w:t>Благодарност</w:t>
      </w:r>
      <w:r w:rsidR="00077ED0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773D8" w:rsidRPr="008773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7ED0">
        <w:rPr>
          <w:rFonts w:ascii="Times New Roman" w:hAnsi="Times New Roman"/>
          <w:b/>
          <w:color w:val="000000"/>
          <w:sz w:val="28"/>
          <w:szCs w:val="28"/>
        </w:rPr>
        <w:t>руководителю (Благодарность при желании)</w:t>
      </w:r>
      <w:r w:rsidR="002253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3BCF">
        <w:rPr>
          <w:rFonts w:ascii="Times New Roman" w:hAnsi="Times New Roman"/>
          <w:b/>
          <w:color w:val="FF0000"/>
          <w:sz w:val="28"/>
          <w:szCs w:val="28"/>
        </w:rPr>
        <w:t>необходимо</w:t>
      </w:r>
      <w:r w:rsidR="006E3BB4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46F30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>еречислить оплату ИП Саньков</w:t>
      </w:r>
      <w:r w:rsidR="003E6F1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 xml:space="preserve"> С.А. (</w:t>
      </w:r>
      <w:r w:rsidR="00AA3175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редактора журнала «Звёздочка наша»)</w:t>
      </w:r>
      <w:r w:rsidR="00246F30" w:rsidRPr="000C27B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EE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6F16">
        <w:rPr>
          <w:rFonts w:ascii="Times New Roman" w:hAnsi="Times New Roman"/>
          <w:b/>
          <w:color w:val="FF0000"/>
          <w:sz w:val="28"/>
          <w:szCs w:val="28"/>
        </w:rPr>
        <w:t>Легко и просто это сделать в ОНЛАЙН-Сбербанк в телефоне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C402E4" w:rsidRDefault="00C402E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5404">
        <w:rPr>
          <w:rFonts w:ascii="Times New Roman" w:hAnsi="Times New Roman"/>
          <w:b/>
          <w:color w:val="FF0000"/>
          <w:sz w:val="28"/>
          <w:szCs w:val="28"/>
        </w:rPr>
        <w:t xml:space="preserve">Вариант 1.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Оплата с помощью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-кода.</w:t>
      </w:r>
      <w:r w:rsidR="009254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402E4" w:rsidRDefault="00C402E4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Пошагово это будет выглядеть так:</w:t>
      </w:r>
    </w:p>
    <w:p w:rsidR="00C402E4" w:rsidRDefault="00C402E4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AA3175" w:rsidSect="00077ED0">
          <w:pgSz w:w="11906" w:h="16838"/>
          <w:pgMar w:top="568" w:right="566" w:bottom="180" w:left="851" w:header="708" w:footer="708" w:gutter="0"/>
          <w:cols w:space="708"/>
          <w:docGrid w:linePitch="360"/>
        </w:sectPr>
      </w:pPr>
    </w:p>
    <w:p w:rsidR="00C402E4" w:rsidRPr="00C402E4" w:rsidRDefault="00C402E4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Pr="00C40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Навести камеру на </w:t>
      </w:r>
      <w:r w:rsidRPr="00925497">
        <w:rPr>
          <w:rFonts w:ascii="Times New Roman" w:hAnsi="Times New Roman"/>
          <w:b/>
          <w:color w:val="FF0000"/>
          <w:sz w:val="28"/>
          <w:szCs w:val="28"/>
          <w:lang w:val="en-US"/>
        </w:rPr>
        <w:t>QR</w:t>
      </w:r>
      <w:r w:rsidRPr="00925497">
        <w:rPr>
          <w:rFonts w:ascii="Times New Roman" w:hAnsi="Times New Roman"/>
          <w:b/>
          <w:color w:val="FF0000"/>
          <w:sz w:val="28"/>
          <w:szCs w:val="28"/>
        </w:rPr>
        <w:t>-код</w:t>
      </w:r>
      <w:r w:rsidRPr="009254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52AB3" w:rsidRDefault="00C402E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E4">
        <w:rPr>
          <w:noProof/>
          <w:lang w:eastAsia="ru-RU"/>
        </w:rPr>
        <w:drawing>
          <wp:inline distT="0" distB="0" distL="0" distR="0" wp14:anchorId="5022999D" wp14:editId="5A6BFE1D">
            <wp:extent cx="2543175" cy="2577543"/>
            <wp:effectExtent l="0" t="0" r="0" b="0"/>
            <wp:docPr id="2" name="Рисунок 2" descr="C:\Users\Александр\Downloads\Скан для о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Скан для опла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20" cy="25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B3" w:rsidRDefault="00B52AB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AB3" w:rsidRDefault="00C402E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E4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B52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33443">
        <w:rPr>
          <w:rFonts w:ascii="Times New Roman" w:hAnsi="Times New Roman"/>
          <w:b/>
          <w:color w:val="000000" w:themeColor="text1"/>
          <w:sz w:val="28"/>
          <w:szCs w:val="28"/>
        </w:rPr>
        <w:t>Появится такая форма</w:t>
      </w:r>
      <w:r w:rsidR="00B52AB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1106C" w:rsidRDefault="0081106C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02E4" w:rsidRDefault="00B52AB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4525" cy="4260069"/>
            <wp:effectExtent l="0" t="0" r="0" b="7620"/>
            <wp:docPr id="3" name="Рисунок 3" descr="C:\Users\Александр\AppData\Local\Microsoft\Windows\INetCache\Content.Word\Screenshot_20220119-184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INetCache\Content.Word\Screenshot_20220119-1846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69" cy="4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75" w:rsidRPr="00AA3175" w:rsidRDefault="00B52AB3" w:rsidP="00AA317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933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Набрать </w:t>
      </w:r>
      <w:r w:rsidR="00933443" w:rsidRPr="00933443">
        <w:rPr>
          <w:rFonts w:ascii="Times New Roman" w:hAnsi="Times New Roman"/>
          <w:b/>
          <w:color w:val="FF0000"/>
          <w:sz w:val="28"/>
          <w:szCs w:val="28"/>
        </w:rPr>
        <w:t>сумму</w:t>
      </w:r>
      <w:r w:rsidR="00933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Pr="00933443">
        <w:rPr>
          <w:rFonts w:ascii="Times New Roman" w:hAnsi="Times New Roman"/>
          <w:b/>
          <w:color w:val="000000" w:themeColor="text1"/>
          <w:sz w:val="28"/>
          <w:szCs w:val="28"/>
        </w:rPr>
        <w:t>Комментарии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написать: </w:t>
      </w:r>
      <w:r w:rsidRPr="00B52AB3">
        <w:rPr>
          <w:rFonts w:ascii="Times New Roman" w:hAnsi="Times New Roman"/>
          <w:b/>
          <w:color w:val="FF0000"/>
          <w:sz w:val="28"/>
          <w:szCs w:val="28"/>
        </w:rPr>
        <w:t>Оформление наградного</w:t>
      </w:r>
      <w:r w:rsidR="00B3273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B32739" w:rsidRPr="00B32739">
        <w:rPr>
          <w:rFonts w:ascii="Times New Roman" w:hAnsi="Times New Roman"/>
          <w:b/>
          <w:color w:val="000000" w:themeColor="text1"/>
          <w:sz w:val="28"/>
          <w:szCs w:val="28"/>
        </w:rPr>
        <w:t>Оплатить.</w:t>
      </w:r>
    </w:p>
    <w:p w:rsidR="00B52AB3" w:rsidRDefault="00900F8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66pt">
            <v:imagedata r:id="rId9" o:title="Screenshot_20220119-185004"/>
          </v:shape>
        </w:pict>
      </w:r>
    </w:p>
    <w:p w:rsidR="00B52AB3" w:rsidRDefault="00B52AB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AB3" w:rsidRDefault="00B52AB3" w:rsidP="00B52AB3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 Оплата будет выглядеть так:</w:t>
      </w:r>
    </w:p>
    <w:p w:rsidR="00B52AB3" w:rsidRPr="00C402E4" w:rsidRDefault="00900F84" w:rsidP="00B52AB3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 id="_x0000_i1026" type="#_x0000_t75" style="width:152.25pt;height:339pt">
            <v:imagedata r:id="rId10" o:title="Screenshot_20220119-185052"/>
          </v:shape>
        </w:pict>
      </w:r>
    </w:p>
    <w:p w:rsidR="00B52AB3" w:rsidRDefault="00B52AB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A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Pr="00933443">
        <w:rPr>
          <w:rFonts w:ascii="Times New Roman" w:hAnsi="Times New Roman"/>
          <w:b/>
          <w:color w:val="FF0000"/>
          <w:sz w:val="28"/>
          <w:szCs w:val="28"/>
        </w:rPr>
        <w:t xml:space="preserve">Сохранить чек.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Он будет выглядеть так. На всех чеках разный код подтверждения. </w:t>
      </w: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AB3" w:rsidRPr="00B52AB3" w:rsidRDefault="00B52AB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AB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76550" cy="6392333"/>
            <wp:effectExtent l="0" t="0" r="0" b="8890"/>
            <wp:docPr id="4" name="Рисунок 4" descr="E:\Screenshot_20220119-185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Screenshot_20220119-1851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87" cy="64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5497" w:rsidRDefault="0092549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925497" w:rsidSect="001A2BAB">
          <w:type w:val="continuous"/>
          <w:pgSz w:w="11906" w:h="16838"/>
          <w:pgMar w:top="709" w:right="282" w:bottom="180" w:left="709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Чек должен быть с печатью банка.</w:t>
      </w:r>
    </w:p>
    <w:p w:rsidR="00C402E4" w:rsidRPr="00005404" w:rsidRDefault="00C402E4" w:rsidP="00C402E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05404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Вариант 2. </w:t>
      </w:r>
    </w:p>
    <w:p w:rsidR="00C402E4" w:rsidRPr="00B52AB3" w:rsidRDefault="00C402E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Ввести: </w:t>
      </w:r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Платежи – Клиенту </w:t>
      </w:r>
      <w:proofErr w:type="spellStart"/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>СберБанка</w:t>
      </w:r>
      <w:proofErr w:type="spellEnd"/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набрать Счёт получателя -  </w:t>
      </w:r>
    </w:p>
    <w:p w:rsidR="003E6F16" w:rsidRP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реквизитам – ИНН получателя и т.д.</w:t>
      </w:r>
    </w:p>
    <w:p w:rsidR="003E6F16" w:rsidRP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7BB" w:rsidRPr="00DF53A8" w:rsidRDefault="000C27BB" w:rsidP="000C27B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F53A8">
        <w:rPr>
          <w:rFonts w:ascii="Times New Roman" w:hAnsi="Times New Roman"/>
          <w:b/>
          <w:noProof/>
          <w:sz w:val="28"/>
          <w:szCs w:val="28"/>
          <w:lang w:eastAsia="ru-RU"/>
        </w:rPr>
        <w:t>Реквизиты для оплаты: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Счёт получателя платежа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40802810218350047659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222410559330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Оформление наградного 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4673" w:type="dxa"/>
          </w:tcPr>
          <w:p w:rsidR="000C27BB" w:rsidRPr="00252D4D" w:rsidRDefault="000C27BB" w:rsidP="000C27B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100 </w:t>
            </w:r>
            <w:r w:rsidRPr="00252D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042520607</w:t>
            </w:r>
          </w:p>
        </w:tc>
      </w:tr>
    </w:tbl>
    <w:p w:rsidR="003E6F16" w:rsidRDefault="000C27BB" w:rsidP="00AA3175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 вводить не надо</w:t>
      </w:r>
      <w:r w:rsidR="003E6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AA3175" w:rsidRDefault="00AA3175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3175" w:rsidRDefault="00AA3175" w:rsidP="00AA3175">
      <w:pPr>
        <w:spacing w:after="0" w:line="240" w:lineRule="auto"/>
        <w:ind w:firstLine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Образец </w:t>
      </w:r>
      <w:r w:rsidR="00B32739">
        <w:rPr>
          <w:rFonts w:ascii="Times New Roman" w:hAnsi="Times New Roman"/>
          <w:noProof/>
          <w:sz w:val="28"/>
          <w:szCs w:val="28"/>
          <w:lang w:eastAsia="ru-RU"/>
        </w:rPr>
        <w:t>чека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AA3175" w:rsidRDefault="00AA3175" w:rsidP="00AA317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6F1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350C81" wp14:editId="0E2D54FB">
            <wp:extent cx="1840321" cy="5781675"/>
            <wp:effectExtent l="0" t="0" r="7620" b="0"/>
            <wp:docPr id="1" name="Рисунок 1" descr="C:\Users\Александр\Downloads\Чек-2021-12-18-22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Чек-2021-12-18-2225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01" cy="58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75" w:rsidRPr="00144D8F" w:rsidRDefault="00AA3175" w:rsidP="00AA317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Чек должен быть таким или примерно таким, где чётко видны данные: </w:t>
      </w:r>
      <w:r w:rsidRPr="00144D8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номер документа, дата, время оплаты, сумма, кому оплачено.</w:t>
      </w:r>
    </w:p>
    <w:p w:rsidR="00AA3175" w:rsidRDefault="00AA3175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27BB" w:rsidRDefault="003E6F16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B1DE1" w:rsidRDefault="0081106C" w:rsidP="00005404">
      <w:pPr>
        <w:tabs>
          <w:tab w:val="left" w:pos="360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Отправляя н</w:t>
      </w:r>
      <w:r w:rsidR="00246F30"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электронный адрес журнала «Звёздочка наша» </w:t>
      </w:r>
      <w:r w:rsidR="00246F30" w:rsidRPr="00E41E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246F30" w:rsidRPr="00E41E0F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zvyozdochkanasha@mail.ru</w:t>
        </w:r>
      </w:hyperlink>
      <w:r w:rsidR="00246F30" w:rsidRPr="0032291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246F30" w:rsidRPr="003229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подтверждение оплаты </w:t>
      </w:r>
      <w:r w:rsidR="00246F30"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(например, скан, фото), 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чётко 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пишите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данные 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участника</w:t>
      </w:r>
      <w:r w:rsidR="000C27B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46F30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конкурса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с правильным указанием наименования учреждения и другими данными, к</w:t>
      </w:r>
      <w:r w:rsidR="0010254B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оторые считаете важными.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Также </w:t>
      </w:r>
      <w:r w:rsidR="00234B5C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– 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чётко данные педагога-руководителя</w:t>
      </w:r>
      <w:r w:rsidR="001B3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13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касается </w:t>
      </w:r>
      <w:r w:rsidR="00813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Благодарности. Указанные данные и будут в наградных.</w:t>
      </w:r>
    </w:p>
    <w:p w:rsidR="00AA3175" w:rsidRDefault="00AA3175" w:rsidP="00AA317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AA3175" w:rsidRPr="00AA3175" w:rsidRDefault="00AA31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A317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Обязательно пишите Тему письма: </w:t>
      </w:r>
      <w:r w:rsidR="00813E8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Pr="00AA317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онкурс «</w:t>
      </w:r>
      <w:r w:rsidR="00900F8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Дружба всего дороже</w:t>
      </w:r>
      <w:r w:rsidRPr="00AA317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1B1DE1" w:rsidRDefault="001B1DE1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6F30" w:rsidRPr="00D166AC" w:rsidRDefault="0042693D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 30 мая п</w:t>
      </w:r>
      <w:bookmarkStart w:id="0" w:name="_GoBack"/>
      <w:bookmarkEnd w:id="0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о </w:t>
      </w:r>
      <w:r w:rsidR="009E302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13 июня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(включительно)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2022 года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вы получите наградной(</w:t>
      </w:r>
      <w:proofErr w:type="spellStart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ые</w:t>
      </w:r>
      <w:proofErr w:type="spellEnd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) </w:t>
      </w:r>
      <w:r w:rsidR="009A4FD0"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на </w:t>
      </w:r>
      <w:r w:rsidR="00246F30"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свой электронный адрес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.</w:t>
      </w:r>
    </w:p>
    <w:p w:rsidR="0081106C" w:rsidRDefault="0081106C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46F30" w:rsidRPr="00B176A3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176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Просьба: учреждениям, у</w:t>
      </w:r>
      <w:r w:rsidR="00813E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которых несколько детей участ</w:t>
      </w:r>
      <w:r w:rsidRPr="00B176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811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ует</w:t>
      </w:r>
      <w:r w:rsidRPr="00B176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Конкурсе, делать перечисление сразу за нескольких. Конечно, по возможности и по желанию родителей</w:t>
      </w:r>
      <w:r w:rsidR="00AA3175" w:rsidRPr="00B176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C7A8A" w:rsidRPr="00B176A3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Данные </w:t>
      </w:r>
      <w:r w:rsidR="008110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участников</w:t>
      </w:r>
      <w:r w:rsidR="00E574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писать 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именительном падеже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просто в письме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Петрова Вика, 6 лет, МБДОУ «Детский сад № 4», г. Барнаул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811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813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Номинация.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Степанов Иван, 4 года, МБДОУ «Детский сад № 4», г. Барнаул Руководитель: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811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813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Номинация.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 МБДОУ «Детский сад № 4», г.Барнаул (благодарность)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 оплачено: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НИЧЕГО НЕ АРХИВИРОВАТЬ!</w:t>
      </w:r>
    </w:p>
    <w:p w:rsidR="00246F30" w:rsidRPr="00322914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------------------</w:t>
      </w:r>
    </w:p>
    <w:p w:rsidR="00BA2DC7" w:rsidRDefault="00BA2DC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6E3BB4" w:rsidRDefault="00D0201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Возможности переделывать наградные не будет!</w:t>
      </w:r>
      <w:r w:rsidR="00234B5C"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34B5C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Данные </w:t>
      </w:r>
      <w:r w:rsidR="0081106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участников, которые будут включены в наградные,</w:t>
      </w:r>
      <w:r w:rsidR="00234B5C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сразу пишите правильно.</w:t>
      </w:r>
      <w:r w:rsidR="00225375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1106C" w:rsidRDefault="0081106C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6E3BB4" w:rsidRDefault="006E3BB4" w:rsidP="00540773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</w:pPr>
      <w:r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Оплата на другие </w:t>
      </w:r>
      <w:r w:rsidR="00383838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банковские </w:t>
      </w:r>
      <w:r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карты </w:t>
      </w:r>
      <w:r w:rsidR="00AA3175"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или по но</w:t>
      </w:r>
      <w:r w:rsidR="00383838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ме</w:t>
      </w:r>
      <w:r w:rsidR="00AA3175"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рам телефона </w:t>
      </w:r>
      <w:r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будет считаться недействительн</w:t>
      </w:r>
      <w:r w:rsidR="00AA3175" w:rsidRPr="00540773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ыми.</w:t>
      </w:r>
    </w:p>
    <w:p w:rsidR="00F622DB" w:rsidRDefault="00F622DB" w:rsidP="00540773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</w:pPr>
    </w:p>
    <w:p w:rsidR="00F622DB" w:rsidRPr="00F622DB" w:rsidRDefault="00F622DB" w:rsidP="00F622D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F622DB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С победителями Гран-При редакция будет связываться после опубликования Итогов конкурса.</w:t>
      </w:r>
    </w:p>
    <w:p w:rsidR="00A23AE6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A23AE6" w:rsidRPr="00A23AE6" w:rsidRDefault="00900F8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A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.202</w:t>
      </w:r>
      <w:r w:rsidR="00AA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Попова Людмила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учредитель и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гл.редактор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всероссийского журнала «Звёздочка наша»</w:t>
      </w:r>
    </w:p>
    <w:p w:rsidR="00A23AE6" w:rsidRPr="00BA2DC7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sectPr w:rsidR="00A23AE6" w:rsidRPr="00BA2DC7" w:rsidSect="00AA3175">
      <w:type w:val="continuous"/>
      <w:pgSz w:w="11906" w:h="16838"/>
      <w:pgMar w:top="709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811"/>
    <w:multiLevelType w:val="hybridMultilevel"/>
    <w:tmpl w:val="83AC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3371"/>
    <w:multiLevelType w:val="hybridMultilevel"/>
    <w:tmpl w:val="DBF03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7E90"/>
    <w:multiLevelType w:val="hybridMultilevel"/>
    <w:tmpl w:val="79C4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C"/>
    <w:rsid w:val="00005404"/>
    <w:rsid w:val="0001139A"/>
    <w:rsid w:val="000131F8"/>
    <w:rsid w:val="00032D56"/>
    <w:rsid w:val="000460F6"/>
    <w:rsid w:val="00055FB6"/>
    <w:rsid w:val="00076F5D"/>
    <w:rsid w:val="00077ED0"/>
    <w:rsid w:val="00082467"/>
    <w:rsid w:val="000832B0"/>
    <w:rsid w:val="0008514B"/>
    <w:rsid w:val="0009454D"/>
    <w:rsid w:val="00096712"/>
    <w:rsid w:val="000967BA"/>
    <w:rsid w:val="000B2D4D"/>
    <w:rsid w:val="000C27BB"/>
    <w:rsid w:val="000C3029"/>
    <w:rsid w:val="000D0080"/>
    <w:rsid w:val="000D18A8"/>
    <w:rsid w:val="000E2031"/>
    <w:rsid w:val="000F2DA9"/>
    <w:rsid w:val="000F6D9A"/>
    <w:rsid w:val="0010254B"/>
    <w:rsid w:val="001060B4"/>
    <w:rsid w:val="00111E2E"/>
    <w:rsid w:val="00116403"/>
    <w:rsid w:val="001170DE"/>
    <w:rsid w:val="00127465"/>
    <w:rsid w:val="001320D2"/>
    <w:rsid w:val="00133208"/>
    <w:rsid w:val="00144D8F"/>
    <w:rsid w:val="00147689"/>
    <w:rsid w:val="00157587"/>
    <w:rsid w:val="00165253"/>
    <w:rsid w:val="00176EE0"/>
    <w:rsid w:val="001959F6"/>
    <w:rsid w:val="001A2BAB"/>
    <w:rsid w:val="001B1DE1"/>
    <w:rsid w:val="001B3668"/>
    <w:rsid w:val="001D05E2"/>
    <w:rsid w:val="001D426B"/>
    <w:rsid w:val="001D48A1"/>
    <w:rsid w:val="001E22C8"/>
    <w:rsid w:val="001F4A56"/>
    <w:rsid w:val="00204104"/>
    <w:rsid w:val="00207770"/>
    <w:rsid w:val="00217D83"/>
    <w:rsid w:val="00224393"/>
    <w:rsid w:val="00225375"/>
    <w:rsid w:val="002260AD"/>
    <w:rsid w:val="002311C8"/>
    <w:rsid w:val="00233105"/>
    <w:rsid w:val="00234B5C"/>
    <w:rsid w:val="00246F30"/>
    <w:rsid w:val="002506A7"/>
    <w:rsid w:val="00262075"/>
    <w:rsid w:val="0026587F"/>
    <w:rsid w:val="00271155"/>
    <w:rsid w:val="00271F8A"/>
    <w:rsid w:val="002A2E3D"/>
    <w:rsid w:val="002C197D"/>
    <w:rsid w:val="002C19D2"/>
    <w:rsid w:val="00301E4E"/>
    <w:rsid w:val="003067C5"/>
    <w:rsid w:val="003076C6"/>
    <w:rsid w:val="00322914"/>
    <w:rsid w:val="00327689"/>
    <w:rsid w:val="00365EF7"/>
    <w:rsid w:val="00382078"/>
    <w:rsid w:val="00383318"/>
    <w:rsid w:val="00383838"/>
    <w:rsid w:val="00390E49"/>
    <w:rsid w:val="0039200C"/>
    <w:rsid w:val="003B3D3B"/>
    <w:rsid w:val="003C4179"/>
    <w:rsid w:val="003C438F"/>
    <w:rsid w:val="003C5C69"/>
    <w:rsid w:val="003D150D"/>
    <w:rsid w:val="003D63ED"/>
    <w:rsid w:val="003E6F16"/>
    <w:rsid w:val="003F443D"/>
    <w:rsid w:val="003F769F"/>
    <w:rsid w:val="00410DEE"/>
    <w:rsid w:val="00425FCF"/>
    <w:rsid w:val="0042693D"/>
    <w:rsid w:val="00451BE4"/>
    <w:rsid w:val="00453F8E"/>
    <w:rsid w:val="00457281"/>
    <w:rsid w:val="00463BCF"/>
    <w:rsid w:val="0047693D"/>
    <w:rsid w:val="00480B30"/>
    <w:rsid w:val="00483FAC"/>
    <w:rsid w:val="004A2D0E"/>
    <w:rsid w:val="004B3A7F"/>
    <w:rsid w:val="004D723B"/>
    <w:rsid w:val="004E1766"/>
    <w:rsid w:val="004E289A"/>
    <w:rsid w:val="004E53A4"/>
    <w:rsid w:val="00506C9E"/>
    <w:rsid w:val="00520829"/>
    <w:rsid w:val="00540773"/>
    <w:rsid w:val="00542C14"/>
    <w:rsid w:val="00545E6A"/>
    <w:rsid w:val="00550C5D"/>
    <w:rsid w:val="00556927"/>
    <w:rsid w:val="0057020D"/>
    <w:rsid w:val="005706C3"/>
    <w:rsid w:val="00587442"/>
    <w:rsid w:val="005875A9"/>
    <w:rsid w:val="005A62ED"/>
    <w:rsid w:val="005B0A25"/>
    <w:rsid w:val="005B2CDB"/>
    <w:rsid w:val="005C0234"/>
    <w:rsid w:val="005C1D9D"/>
    <w:rsid w:val="005C3915"/>
    <w:rsid w:val="005C65BF"/>
    <w:rsid w:val="005D4B31"/>
    <w:rsid w:val="005F1661"/>
    <w:rsid w:val="005F2F4A"/>
    <w:rsid w:val="005F3A9B"/>
    <w:rsid w:val="005F4F67"/>
    <w:rsid w:val="0060764D"/>
    <w:rsid w:val="00610CC3"/>
    <w:rsid w:val="00613A05"/>
    <w:rsid w:val="00632CC7"/>
    <w:rsid w:val="0063430C"/>
    <w:rsid w:val="00634798"/>
    <w:rsid w:val="0066538D"/>
    <w:rsid w:val="006671FC"/>
    <w:rsid w:val="00670679"/>
    <w:rsid w:val="00673FAC"/>
    <w:rsid w:val="00674661"/>
    <w:rsid w:val="00680873"/>
    <w:rsid w:val="00682872"/>
    <w:rsid w:val="00682E7F"/>
    <w:rsid w:val="006955EB"/>
    <w:rsid w:val="006B1418"/>
    <w:rsid w:val="006B184D"/>
    <w:rsid w:val="006C00AC"/>
    <w:rsid w:val="006D29AC"/>
    <w:rsid w:val="006D338A"/>
    <w:rsid w:val="006E3BB4"/>
    <w:rsid w:val="006F241D"/>
    <w:rsid w:val="00713759"/>
    <w:rsid w:val="00732344"/>
    <w:rsid w:val="00737742"/>
    <w:rsid w:val="007542E9"/>
    <w:rsid w:val="007758BE"/>
    <w:rsid w:val="00775EFD"/>
    <w:rsid w:val="00782F29"/>
    <w:rsid w:val="00790393"/>
    <w:rsid w:val="00790E59"/>
    <w:rsid w:val="007A5785"/>
    <w:rsid w:val="007B6697"/>
    <w:rsid w:val="007F39A2"/>
    <w:rsid w:val="0081106C"/>
    <w:rsid w:val="00813E85"/>
    <w:rsid w:val="00825665"/>
    <w:rsid w:val="00835AFB"/>
    <w:rsid w:val="00852390"/>
    <w:rsid w:val="00853FEC"/>
    <w:rsid w:val="00854E8F"/>
    <w:rsid w:val="00857048"/>
    <w:rsid w:val="0085727D"/>
    <w:rsid w:val="00862EA5"/>
    <w:rsid w:val="00870A14"/>
    <w:rsid w:val="008768C1"/>
    <w:rsid w:val="008773D8"/>
    <w:rsid w:val="0088489E"/>
    <w:rsid w:val="00891069"/>
    <w:rsid w:val="008A4686"/>
    <w:rsid w:val="008B31A9"/>
    <w:rsid w:val="008B6CDC"/>
    <w:rsid w:val="008C5B02"/>
    <w:rsid w:val="008E3FA4"/>
    <w:rsid w:val="008F37DA"/>
    <w:rsid w:val="008F48AD"/>
    <w:rsid w:val="009003C4"/>
    <w:rsid w:val="00900F84"/>
    <w:rsid w:val="00905578"/>
    <w:rsid w:val="00907AEF"/>
    <w:rsid w:val="00913729"/>
    <w:rsid w:val="00925497"/>
    <w:rsid w:val="00933443"/>
    <w:rsid w:val="0095174C"/>
    <w:rsid w:val="009601A8"/>
    <w:rsid w:val="00981577"/>
    <w:rsid w:val="00982336"/>
    <w:rsid w:val="00984BD5"/>
    <w:rsid w:val="009963B7"/>
    <w:rsid w:val="009A4FD0"/>
    <w:rsid w:val="009B510F"/>
    <w:rsid w:val="009C1EF4"/>
    <w:rsid w:val="009C4CA4"/>
    <w:rsid w:val="009D4003"/>
    <w:rsid w:val="009E302C"/>
    <w:rsid w:val="009F029A"/>
    <w:rsid w:val="00A00CD8"/>
    <w:rsid w:val="00A02F9C"/>
    <w:rsid w:val="00A23AE6"/>
    <w:rsid w:val="00A319F5"/>
    <w:rsid w:val="00A54134"/>
    <w:rsid w:val="00A55D47"/>
    <w:rsid w:val="00A96EA2"/>
    <w:rsid w:val="00AA3175"/>
    <w:rsid w:val="00AB09B6"/>
    <w:rsid w:val="00AC4CA4"/>
    <w:rsid w:val="00AC6A3A"/>
    <w:rsid w:val="00AC7A8A"/>
    <w:rsid w:val="00AE06B2"/>
    <w:rsid w:val="00AE4072"/>
    <w:rsid w:val="00AE50D0"/>
    <w:rsid w:val="00AF2F28"/>
    <w:rsid w:val="00B176A3"/>
    <w:rsid w:val="00B23459"/>
    <w:rsid w:val="00B316C3"/>
    <w:rsid w:val="00B32739"/>
    <w:rsid w:val="00B52AB3"/>
    <w:rsid w:val="00B537DE"/>
    <w:rsid w:val="00B60290"/>
    <w:rsid w:val="00B76E61"/>
    <w:rsid w:val="00B7728C"/>
    <w:rsid w:val="00B8512E"/>
    <w:rsid w:val="00B959AA"/>
    <w:rsid w:val="00BA1BA0"/>
    <w:rsid w:val="00BA25E0"/>
    <w:rsid w:val="00BA2DC7"/>
    <w:rsid w:val="00BA44C5"/>
    <w:rsid w:val="00BA547D"/>
    <w:rsid w:val="00BD4A98"/>
    <w:rsid w:val="00BD6DB7"/>
    <w:rsid w:val="00BE030E"/>
    <w:rsid w:val="00C0195B"/>
    <w:rsid w:val="00C07C54"/>
    <w:rsid w:val="00C10110"/>
    <w:rsid w:val="00C167F2"/>
    <w:rsid w:val="00C24CA0"/>
    <w:rsid w:val="00C36EEA"/>
    <w:rsid w:val="00C402E4"/>
    <w:rsid w:val="00C814A1"/>
    <w:rsid w:val="00C9100E"/>
    <w:rsid w:val="00CA0839"/>
    <w:rsid w:val="00CA2A02"/>
    <w:rsid w:val="00CA3144"/>
    <w:rsid w:val="00CA76AA"/>
    <w:rsid w:val="00CB4B67"/>
    <w:rsid w:val="00CC0AD3"/>
    <w:rsid w:val="00CC445C"/>
    <w:rsid w:val="00CC6385"/>
    <w:rsid w:val="00CC77A5"/>
    <w:rsid w:val="00CD0D7C"/>
    <w:rsid w:val="00CE1949"/>
    <w:rsid w:val="00CE5435"/>
    <w:rsid w:val="00CF0F86"/>
    <w:rsid w:val="00CF2AF3"/>
    <w:rsid w:val="00D02013"/>
    <w:rsid w:val="00D0304E"/>
    <w:rsid w:val="00D055F4"/>
    <w:rsid w:val="00D10B27"/>
    <w:rsid w:val="00D166AC"/>
    <w:rsid w:val="00D3288D"/>
    <w:rsid w:val="00D328DC"/>
    <w:rsid w:val="00D63592"/>
    <w:rsid w:val="00D90878"/>
    <w:rsid w:val="00D91780"/>
    <w:rsid w:val="00DA35B6"/>
    <w:rsid w:val="00DA35CB"/>
    <w:rsid w:val="00DA3D1C"/>
    <w:rsid w:val="00DB1FB7"/>
    <w:rsid w:val="00DB43F4"/>
    <w:rsid w:val="00DB557D"/>
    <w:rsid w:val="00DD0732"/>
    <w:rsid w:val="00DD7B60"/>
    <w:rsid w:val="00DF3E2E"/>
    <w:rsid w:val="00E22F5D"/>
    <w:rsid w:val="00E41E0F"/>
    <w:rsid w:val="00E574C2"/>
    <w:rsid w:val="00E616ED"/>
    <w:rsid w:val="00E660CF"/>
    <w:rsid w:val="00E669BC"/>
    <w:rsid w:val="00E76D1D"/>
    <w:rsid w:val="00E868B4"/>
    <w:rsid w:val="00E87D50"/>
    <w:rsid w:val="00E92126"/>
    <w:rsid w:val="00E95875"/>
    <w:rsid w:val="00E96EE6"/>
    <w:rsid w:val="00EB4112"/>
    <w:rsid w:val="00ED20D6"/>
    <w:rsid w:val="00ED2B9C"/>
    <w:rsid w:val="00EF7F9F"/>
    <w:rsid w:val="00F00F0B"/>
    <w:rsid w:val="00F047B6"/>
    <w:rsid w:val="00F126E5"/>
    <w:rsid w:val="00F2712C"/>
    <w:rsid w:val="00F3015F"/>
    <w:rsid w:val="00F31948"/>
    <w:rsid w:val="00F622DB"/>
    <w:rsid w:val="00F62E16"/>
    <w:rsid w:val="00F674D6"/>
    <w:rsid w:val="00F750F1"/>
    <w:rsid w:val="00F933A1"/>
    <w:rsid w:val="00FA0D2D"/>
    <w:rsid w:val="00FA3732"/>
    <w:rsid w:val="00FA4B3C"/>
    <w:rsid w:val="00FA574D"/>
    <w:rsid w:val="00FC1651"/>
    <w:rsid w:val="00FC48A4"/>
    <w:rsid w:val="00FC5CDB"/>
    <w:rsid w:val="00FE017B"/>
    <w:rsid w:val="00FE7ACA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F2C32"/>
  <w15:docId w15:val="{00BFE388-068B-49FC-BADB-C583C3B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9B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A05"/>
    <w:rPr>
      <w:rFonts w:cs="Times New Roman"/>
      <w:color w:val="0563C1"/>
      <w:u w:val="single"/>
    </w:rPr>
  </w:style>
  <w:style w:type="character" w:styleId="a4">
    <w:name w:val="Strong"/>
    <w:qFormat/>
    <w:rsid w:val="00613A05"/>
    <w:rPr>
      <w:rFonts w:cs="Times New Roman"/>
      <w:b/>
      <w:bCs/>
    </w:rPr>
  </w:style>
  <w:style w:type="character" w:customStyle="1" w:styleId="apple-converted-space">
    <w:name w:val="apple-converted-space"/>
    <w:rsid w:val="00613A05"/>
    <w:rPr>
      <w:rFonts w:cs="Times New Roman"/>
    </w:rPr>
  </w:style>
  <w:style w:type="paragraph" w:styleId="a5">
    <w:name w:val="Normal (Web)"/>
    <w:basedOn w:val="a"/>
    <w:rsid w:val="008523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FC1651"/>
    <w:rPr>
      <w:rFonts w:cs="Times New Roman"/>
    </w:rPr>
  </w:style>
  <w:style w:type="paragraph" w:customStyle="1" w:styleId="1">
    <w:name w:val="Абзац списка1"/>
    <w:basedOn w:val="a"/>
    <w:rsid w:val="00483FAC"/>
    <w:pPr>
      <w:ind w:left="720"/>
      <w:contextualSpacing/>
    </w:pPr>
  </w:style>
  <w:style w:type="character" w:customStyle="1" w:styleId="message-sentinfo">
    <w:name w:val="message-sent__info"/>
    <w:rsid w:val="00F750F1"/>
    <w:rPr>
      <w:rFonts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467"/>
    <w:pPr>
      <w:ind w:left="720"/>
      <w:contextualSpacing/>
    </w:pPr>
  </w:style>
  <w:style w:type="table" w:styleId="a7">
    <w:name w:val="Table Grid"/>
    <w:basedOn w:val="a1"/>
    <w:uiPriority w:val="39"/>
    <w:locked/>
    <w:rsid w:val="000C27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.mail.ru/compose?To=zvyozdochkanash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zvyozdochkanas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1660-DB9D-46A8-BA39-2978A39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3326</CharactersWithSpaces>
  <SharedDoc>false</SharedDoc>
  <HLinks>
    <vt:vector size="12" baseType="variant"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Windows User</dc:creator>
  <cp:lastModifiedBy>Александр</cp:lastModifiedBy>
  <cp:revision>9</cp:revision>
  <dcterms:created xsi:type="dcterms:W3CDTF">2022-03-24T00:56:00Z</dcterms:created>
  <dcterms:modified xsi:type="dcterms:W3CDTF">2022-05-10T08:33:00Z</dcterms:modified>
</cp:coreProperties>
</file>